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08F5" w14:textId="51B49CAC" w:rsidR="00D6518E" w:rsidRDefault="00D74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C8EB" wp14:editId="52D50884">
                <wp:simplePos x="0" y="0"/>
                <wp:positionH relativeFrom="column">
                  <wp:posOffset>3624580</wp:posOffset>
                </wp:positionH>
                <wp:positionV relativeFrom="paragraph">
                  <wp:posOffset>-109220</wp:posOffset>
                </wp:positionV>
                <wp:extent cx="2628900" cy="19716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976D0" w14:textId="7238FA4E" w:rsidR="00D74959" w:rsidRDefault="00D74959" w:rsidP="00D7495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74959">
                              <w:rPr>
                                <w:color w:val="FF0000"/>
                                <w:sz w:val="72"/>
                                <w:szCs w:val="72"/>
                              </w:rPr>
                              <w:t>CEVICHE</w:t>
                            </w:r>
                          </w:p>
                          <w:p w14:paraId="25CCD415" w14:textId="0EE780F8" w:rsidR="00D74959" w:rsidRDefault="00D74959" w:rsidP="00D7495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74959">
                              <w:rPr>
                                <w:color w:val="FF0000"/>
                                <w:sz w:val="72"/>
                                <w:szCs w:val="72"/>
                              </w:rPr>
                              <w:t>DE</w:t>
                            </w:r>
                          </w:p>
                          <w:p w14:paraId="10F0E1E6" w14:textId="7E6FE5B9" w:rsidR="00D74959" w:rsidRPr="00D74959" w:rsidRDefault="00D74959" w:rsidP="00D7495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74959">
                              <w:rPr>
                                <w:color w:val="FF0000"/>
                                <w:sz w:val="72"/>
                                <w:szCs w:val="72"/>
                              </w:rPr>
                              <w:t>POISSON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C8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4pt;margin-top:-8.6pt;width:207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" fillcolor="white [3201]" strokeweight=".5pt">
                <v:textbox>
                  <w:txbxContent>
                    <w:p w14:paraId="349976D0" w14:textId="7238FA4E" w:rsidR="00D74959" w:rsidRDefault="00D74959" w:rsidP="00D74959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D74959">
                        <w:rPr>
                          <w:color w:val="FF0000"/>
                          <w:sz w:val="72"/>
                          <w:szCs w:val="72"/>
                        </w:rPr>
                        <w:t>CEVICHE</w:t>
                      </w:r>
                    </w:p>
                    <w:p w14:paraId="25CCD415" w14:textId="0EE780F8" w:rsidR="00D74959" w:rsidRDefault="00D74959" w:rsidP="00D74959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D74959">
                        <w:rPr>
                          <w:color w:val="FF0000"/>
                          <w:sz w:val="72"/>
                          <w:szCs w:val="72"/>
                        </w:rPr>
                        <w:t>DE</w:t>
                      </w:r>
                    </w:p>
                    <w:p w14:paraId="10F0E1E6" w14:textId="7E6FE5B9" w:rsidR="00D74959" w:rsidRPr="00D74959" w:rsidRDefault="00D74959" w:rsidP="00D74959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D74959">
                        <w:rPr>
                          <w:color w:val="FF0000"/>
                          <w:sz w:val="72"/>
                          <w:szCs w:val="72"/>
                        </w:rPr>
                        <w:t>POISSON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667128" wp14:editId="299781F2">
            <wp:extent cx="3325442" cy="1876425"/>
            <wp:effectExtent l="0" t="0" r="8890" b="0"/>
            <wp:docPr id="1" name="Image 1" descr="Une image contenant alimentation, plat, salade, fra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limentation, plat, salade, fra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80" cy="187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61D5" w14:textId="49372723" w:rsidR="00D74959" w:rsidRDefault="00D74959">
      <w:pPr>
        <w:rPr>
          <w:sz w:val="32"/>
          <w:szCs w:val="32"/>
        </w:rPr>
      </w:pPr>
      <w:r w:rsidRPr="00D74959">
        <w:rPr>
          <w:sz w:val="32"/>
          <w:szCs w:val="32"/>
        </w:rPr>
        <w:t>Pour 4 personnes temps de préparation 20mn</w:t>
      </w:r>
    </w:p>
    <w:p w14:paraId="63E53BC2" w14:textId="498D749B" w:rsidR="00D74959" w:rsidRDefault="00D74959">
      <w:pPr>
        <w:rPr>
          <w:sz w:val="32"/>
          <w:szCs w:val="32"/>
        </w:rPr>
      </w:pPr>
      <w:r w:rsidRPr="0091478C">
        <w:rPr>
          <w:i/>
          <w:iCs/>
          <w:sz w:val="32"/>
          <w:szCs w:val="32"/>
          <w:u w:val="single"/>
        </w:rPr>
        <w:t>Ingrédients</w:t>
      </w:r>
      <w:r>
        <w:rPr>
          <w:sz w:val="32"/>
          <w:szCs w:val="32"/>
        </w:rPr>
        <w:t> :</w:t>
      </w:r>
    </w:p>
    <w:p w14:paraId="7EB622F4" w14:textId="77777777" w:rsidR="00D93391" w:rsidRPr="00D93391" w:rsidRDefault="00D74959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 xml:space="preserve">400g de dos de Cabillaud               </w:t>
      </w:r>
    </w:p>
    <w:p w14:paraId="52BF4DBA" w14:textId="5DB4DE04" w:rsidR="00D74959" w:rsidRPr="00D93391" w:rsidRDefault="0091478C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>1 a</w:t>
      </w:r>
      <w:r w:rsidR="00D74959" w:rsidRPr="00D93391">
        <w:rPr>
          <w:i/>
          <w:iCs/>
          <w:sz w:val="32"/>
          <w:szCs w:val="32"/>
        </w:rPr>
        <w:t>vocat en lamelles</w:t>
      </w:r>
    </w:p>
    <w:p w14:paraId="0AFC680E" w14:textId="5D26EA72" w:rsidR="00D74959" w:rsidRPr="00D93391" w:rsidRDefault="00D74959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>2 cuillère à soupe d’oignons rouges émincés</w:t>
      </w:r>
    </w:p>
    <w:p w14:paraId="38FCEF61" w14:textId="2762E2D5" w:rsidR="00D74959" w:rsidRPr="00D93391" w:rsidRDefault="00D74959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>2 cuillère à soupe de coriandre coupée</w:t>
      </w:r>
    </w:p>
    <w:p w14:paraId="2AEB23BC" w14:textId="77777777" w:rsidR="00D93391" w:rsidRPr="00D93391" w:rsidRDefault="00D74959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>3 citrons vert</w:t>
      </w:r>
      <w:r w:rsidR="0091478C" w:rsidRPr="00D93391">
        <w:rPr>
          <w:i/>
          <w:iCs/>
          <w:sz w:val="32"/>
          <w:szCs w:val="32"/>
        </w:rPr>
        <w:t xml:space="preserve">s                                  </w:t>
      </w:r>
    </w:p>
    <w:p w14:paraId="1D25DE12" w14:textId="2C67F33D" w:rsidR="00D74959" w:rsidRPr="00D93391" w:rsidRDefault="0091478C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 xml:space="preserve"> </w:t>
      </w:r>
      <w:r w:rsidR="00D74959" w:rsidRPr="00D93391">
        <w:rPr>
          <w:i/>
          <w:iCs/>
          <w:sz w:val="32"/>
          <w:szCs w:val="32"/>
        </w:rPr>
        <w:t xml:space="preserve">2 citrons </w:t>
      </w:r>
      <w:r w:rsidRPr="00D93391">
        <w:rPr>
          <w:i/>
          <w:iCs/>
          <w:sz w:val="32"/>
          <w:szCs w:val="32"/>
        </w:rPr>
        <w:t xml:space="preserve">jaunes </w:t>
      </w:r>
      <w:r w:rsidR="00D74959" w:rsidRPr="00D93391">
        <w:rPr>
          <w:i/>
          <w:iCs/>
          <w:sz w:val="32"/>
          <w:szCs w:val="32"/>
        </w:rPr>
        <w:t>(jus)</w:t>
      </w:r>
    </w:p>
    <w:p w14:paraId="735F126B" w14:textId="77777777" w:rsidR="00D93391" w:rsidRPr="00D93391" w:rsidRDefault="0091478C" w:rsidP="0091478C">
      <w:pPr>
        <w:spacing w:after="0"/>
        <w:rPr>
          <w:i/>
          <w:iCs/>
          <w:sz w:val="32"/>
          <w:szCs w:val="32"/>
        </w:rPr>
      </w:pPr>
      <w:r w:rsidRPr="00D93391">
        <w:rPr>
          <w:i/>
          <w:iCs/>
          <w:sz w:val="32"/>
          <w:szCs w:val="32"/>
        </w:rPr>
        <w:t xml:space="preserve">Huile d’olive vierge extra               </w:t>
      </w:r>
    </w:p>
    <w:p w14:paraId="27543C11" w14:textId="19C69C18" w:rsidR="0091478C" w:rsidRDefault="0091478C" w:rsidP="0091478C">
      <w:pPr>
        <w:spacing w:after="0"/>
        <w:rPr>
          <w:sz w:val="32"/>
          <w:szCs w:val="32"/>
        </w:rPr>
      </w:pPr>
      <w:r w:rsidRPr="00D93391">
        <w:rPr>
          <w:i/>
          <w:iCs/>
          <w:sz w:val="32"/>
          <w:szCs w:val="32"/>
        </w:rPr>
        <w:t>Sel, poivre</w:t>
      </w:r>
    </w:p>
    <w:p w14:paraId="79C7CBBB" w14:textId="40914A6A" w:rsidR="0091478C" w:rsidRDefault="0091478C" w:rsidP="0091478C">
      <w:pPr>
        <w:spacing w:after="0"/>
        <w:rPr>
          <w:sz w:val="32"/>
          <w:szCs w:val="32"/>
        </w:rPr>
      </w:pPr>
    </w:p>
    <w:p w14:paraId="20E08BD7" w14:textId="0EA9DAFF" w:rsidR="0091478C" w:rsidRPr="00D93391" w:rsidRDefault="0091478C" w:rsidP="0091478C">
      <w:pPr>
        <w:spacing w:after="0"/>
        <w:jc w:val="both"/>
        <w:rPr>
          <w:sz w:val="36"/>
          <w:szCs w:val="36"/>
        </w:rPr>
      </w:pPr>
      <w:r w:rsidRPr="00D93391">
        <w:rPr>
          <w:b/>
          <w:bCs/>
          <w:sz w:val="36"/>
          <w:szCs w:val="36"/>
        </w:rPr>
        <w:t>Découpez le cabillaud</w:t>
      </w:r>
      <w:r w:rsidRPr="00D93391">
        <w:rPr>
          <w:sz w:val="36"/>
          <w:szCs w:val="36"/>
        </w:rPr>
        <w:t xml:space="preserve"> en petits dés. Dans un saladier, mélangez le jus de citron avec la coriandre coupée, le sel, le poivre et un filet d’huile d’olive.</w:t>
      </w:r>
    </w:p>
    <w:p w14:paraId="2543312B" w14:textId="13C964EC" w:rsidR="0091478C" w:rsidRPr="00D93391" w:rsidRDefault="0091478C" w:rsidP="0091478C">
      <w:pPr>
        <w:spacing w:after="0"/>
        <w:jc w:val="both"/>
        <w:rPr>
          <w:sz w:val="36"/>
          <w:szCs w:val="36"/>
        </w:rPr>
      </w:pPr>
      <w:r w:rsidRPr="00D93391">
        <w:rPr>
          <w:b/>
          <w:bCs/>
          <w:sz w:val="36"/>
          <w:szCs w:val="36"/>
        </w:rPr>
        <w:t>Ajoutez les oignons</w:t>
      </w:r>
      <w:r w:rsidRPr="00D93391">
        <w:rPr>
          <w:sz w:val="36"/>
          <w:szCs w:val="36"/>
        </w:rPr>
        <w:t xml:space="preserve"> puis le cabillaud et l’avocat.</w:t>
      </w:r>
    </w:p>
    <w:p w14:paraId="782D3FC3" w14:textId="77777777" w:rsidR="00D93391" w:rsidRPr="00D93391" w:rsidRDefault="00D93391" w:rsidP="0091478C">
      <w:pPr>
        <w:spacing w:after="0"/>
        <w:jc w:val="both"/>
        <w:rPr>
          <w:sz w:val="36"/>
          <w:szCs w:val="36"/>
        </w:rPr>
      </w:pPr>
    </w:p>
    <w:p w14:paraId="53D212DE" w14:textId="6166184B" w:rsidR="0091478C" w:rsidRPr="00D93391" w:rsidRDefault="0091478C" w:rsidP="0091478C">
      <w:pPr>
        <w:spacing w:after="0"/>
        <w:jc w:val="both"/>
        <w:rPr>
          <w:sz w:val="36"/>
          <w:szCs w:val="36"/>
        </w:rPr>
      </w:pPr>
      <w:r w:rsidRPr="00D93391">
        <w:rPr>
          <w:b/>
          <w:bCs/>
          <w:sz w:val="36"/>
          <w:szCs w:val="36"/>
        </w:rPr>
        <w:t>Mélangez</w:t>
      </w:r>
      <w:r w:rsidRPr="00D93391">
        <w:rPr>
          <w:sz w:val="36"/>
          <w:szCs w:val="36"/>
        </w:rPr>
        <w:t>, rectifiez l’assaisonnement et laissez reposer de 5 à 10mn</w:t>
      </w:r>
      <w:r w:rsidR="00D93391" w:rsidRPr="00D93391">
        <w:rPr>
          <w:sz w:val="36"/>
          <w:szCs w:val="36"/>
        </w:rPr>
        <w:t xml:space="preserve"> le temps que les </w:t>
      </w:r>
      <w:r w:rsidR="00D93391" w:rsidRPr="00D93391">
        <w:rPr>
          <w:sz w:val="36"/>
          <w:szCs w:val="36"/>
        </w:rPr>
        <w:t>saveurs se diffusent.</w:t>
      </w:r>
    </w:p>
    <w:p w14:paraId="24BEEF3B" w14:textId="77777777" w:rsidR="00D93391" w:rsidRPr="00D93391" w:rsidRDefault="00D93391" w:rsidP="0091478C">
      <w:pPr>
        <w:spacing w:after="0"/>
        <w:jc w:val="both"/>
        <w:rPr>
          <w:sz w:val="36"/>
          <w:szCs w:val="36"/>
        </w:rPr>
      </w:pPr>
    </w:p>
    <w:p w14:paraId="70B29FB8" w14:textId="4BEC792F" w:rsidR="00D93391" w:rsidRPr="00D93391" w:rsidRDefault="00D93391" w:rsidP="0091478C">
      <w:pPr>
        <w:spacing w:after="0"/>
        <w:jc w:val="both"/>
        <w:rPr>
          <w:sz w:val="36"/>
          <w:szCs w:val="36"/>
        </w:rPr>
      </w:pPr>
      <w:r w:rsidRPr="00D93391">
        <w:rPr>
          <w:b/>
          <w:bCs/>
          <w:sz w:val="36"/>
          <w:szCs w:val="36"/>
        </w:rPr>
        <w:t>Ajoutez le jus</w:t>
      </w:r>
      <w:r w:rsidRPr="00D93391">
        <w:rPr>
          <w:sz w:val="36"/>
          <w:szCs w:val="36"/>
        </w:rPr>
        <w:t xml:space="preserve"> de 2 citrons verts et mélangez.</w:t>
      </w:r>
    </w:p>
    <w:p w14:paraId="49F1D63E" w14:textId="77777777" w:rsidR="00D93391" w:rsidRPr="00D93391" w:rsidRDefault="00D93391" w:rsidP="0091478C">
      <w:pPr>
        <w:spacing w:after="0"/>
        <w:jc w:val="both"/>
        <w:rPr>
          <w:sz w:val="36"/>
          <w:szCs w:val="36"/>
        </w:rPr>
      </w:pPr>
    </w:p>
    <w:p w14:paraId="4EFBA49B" w14:textId="51D4E7D9" w:rsidR="0091478C" w:rsidRPr="00D74959" w:rsidRDefault="00D93391" w:rsidP="0091478C">
      <w:pPr>
        <w:spacing w:after="0"/>
        <w:jc w:val="both"/>
        <w:rPr>
          <w:sz w:val="32"/>
          <w:szCs w:val="32"/>
        </w:rPr>
      </w:pPr>
      <w:r w:rsidRPr="00D93391">
        <w:rPr>
          <w:b/>
          <w:bCs/>
          <w:sz w:val="36"/>
          <w:szCs w:val="36"/>
        </w:rPr>
        <w:t>Servez</w:t>
      </w:r>
      <w:r w:rsidRPr="00D93391">
        <w:rPr>
          <w:sz w:val="36"/>
          <w:szCs w:val="36"/>
        </w:rPr>
        <w:t xml:space="preserve"> le ceviche dans des petits bols puis ajoutez quelques tranches du dernier citron vert.</w:t>
      </w:r>
    </w:p>
    <w:sectPr w:rsidR="0091478C" w:rsidRPr="00D7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59"/>
    <w:rsid w:val="0091478C"/>
    <w:rsid w:val="00D6518E"/>
    <w:rsid w:val="00D74959"/>
    <w:rsid w:val="00D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5D77"/>
  <w15:chartTrackingRefBased/>
  <w15:docId w15:val="{C4A87CE1-221D-449A-9406-D7B3BC84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1</cp:revision>
  <dcterms:created xsi:type="dcterms:W3CDTF">2022-03-13T09:24:00Z</dcterms:created>
  <dcterms:modified xsi:type="dcterms:W3CDTF">2022-03-13T09:39:00Z</dcterms:modified>
</cp:coreProperties>
</file>